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1.2023年城市燃气管道等老化更新改造中央基建投资（津财基指【2023】31号）绩效目标表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2023年城市燃气管道等老化更新改造中央基建投资（津财基指【2023】31号）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399000.00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399000.00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用于支付城市燃气管道老化更新改造项目资金。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1.通过完成城市燃气管道老化更新改造项目，保障居民生命财产安全，提升群众获得感、幸福感。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城市燃气管道等老化更新改造项目1个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城市燃气管道等老化更新改造项目1个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“两个责任”按项目落实到位率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“两个责任”按项目落实到位率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中央预算内投资支付率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中央预算内投资支付率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合理利用资源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减少泄漏减少资源浪费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安全稳定供气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提高群众获得感、幸福感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提高群众获得感、幸福感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2.2023年度城市管理“以奖代补”市级补助资金（津财基指【2023】5号）绩效目标表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2023年度城市管理“以奖代补”市级补助资金（津财基指【2023】5号）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146316.00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146316.00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用于支付数字化平台运行费用、道路设施普查数据成果等费用。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1.保障数字化平台正常运行，有效提升城市管理水平。</w:t>
            </w:r>
          </w:p>
          <w:p>
            <w:pPr>
              <w:pStyle w:val="12"/>
            </w:pPr>
            <w:r>
              <w:t>2.完成道路设施普查数据成果交汇。</w:t>
            </w:r>
          </w:p>
          <w:p>
            <w:pPr>
              <w:pStyle w:val="12"/>
            </w:pPr>
            <w:r>
              <w:t>3.保障达沃斯论坛道旗安装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挂宣传道旗数量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挂宣传道旗数量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326基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道旗制作单价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道旗制作单价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≤290元/基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保障达沃斯论坛召开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保障达沃斯论坛召开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顺利保障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3.2023年度城市管理“以奖代补”市级补助资金（津财基指【2023】5号）绩效目标表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2023年度城市管理“以奖代补”市级补助资金（津财基指【2023】5号）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4836700.00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4836700.00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用于支付智慧城管项目建设、2024年重要节日景观布置费用。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1.提升城市管理水平</w:t>
            </w:r>
          </w:p>
          <w:p>
            <w:pPr>
              <w:pStyle w:val="12"/>
            </w:pPr>
            <w:r>
              <w:t>2.保障智慧城管项目建设及运行</w:t>
            </w:r>
          </w:p>
          <w:p>
            <w:pPr>
              <w:pStyle w:val="12"/>
            </w:pPr>
            <w:r>
              <w:t>3.保障2024年重要节日景观布置</w:t>
            </w:r>
          </w:p>
          <w:p>
            <w:pPr>
              <w:pStyle w:val="12"/>
            </w:pPr>
            <w:r>
              <w:t>4.保障应急排险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保障智慧城管平台运行数量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保障智慧城管平台运行数量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保障元旦、春节、五一、中秋和十一期间节日布置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保障元旦、春节、五一、中秋和十一期间节日布置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4个节日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智慧城管平台数据传输正常率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智慧城管平台数据传输正常率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智慧城管平台三级网络安全等保测评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智慧城管平台三级网络安全等保测评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数字化平台智慧城管项目数据采集及时率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数字化平台智慧城管项目数据采集及时率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实时传输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三级网络等保测评费用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三级网络等保测评费用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街镇节日布置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街镇节日布置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≤5万元/街、镇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逐步完善城市管理平台功能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逐步完善城市管理平台功能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逐步完善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持续提升，完善相关管理办法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4.2023年垃圾分类市级财政补助资金（津财基指[2023]5号）绩效目标表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2023年垃圾分类市级财政补助资金（津财基指[2023]5号）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2052000.00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2052000.00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用于垃圾分类宣传费用。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1.进一步加大垃圾分类宣传力度。通过制作垃圾分类直播节目、购置垃圾分类宣传品等形式，有效提高居民垃圾分类知晓率和参与度。</w:t>
            </w:r>
          </w:p>
          <w:p>
            <w:pPr>
              <w:pStyle w:val="12"/>
            </w:pPr>
            <w:r>
              <w:t>2.组织考察培训，有效提高垃圾分类管理人员业务素质和管理水平。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制作垃圾分类直播节目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制作垃圾分类直播节目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垃圾分类宣传品验收合格率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垃圾分类宣传品验收合格率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达到合同规定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垃圾分类直播节目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垃圾分类直播节目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达到合同规定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垃圾分类直播节目完成时间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垃圾分类直播节目完成时间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2023年12月31前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2023年12月31前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制作垃圾分类直播节目成本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制作垃圾分类直播节目成本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组织考察培训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组织考察培训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提高市民环保意识和文明程度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提高市民环保意识和文明程度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垃圾分类知晓率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垃圾分类知晓率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生活垃圾可回收利用率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生活垃圾可回收利用率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市民垃圾分类意识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市民垃圾分类意识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5.2024年一般债券利息绩效目标表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2024年一般债券利息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57360059.48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57360059.48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用于归还债券利息。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1.按照还款协议支付一般债应付利息，保证项目债务及时偿还。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还款协议数量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还款协议数量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债务偿还及时率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债务偿还及时率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偿付一般债券利息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偿付一般债券利息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≤5736.01万元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保障债权人权益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保障债权人权益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6.2024年专项债券利息绩效目标表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2024年专项债券利息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6347124.50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6347124.50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用于归还债券利息。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1.按照还款协议支付一般债应付利息，保证项目债务及时偿还。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还款协议数量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还款协议数量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债务偿还及时率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债务偿还及时率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偿付一般债券利息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偿付一般债券利息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≤634.72万元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保障债权人权益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保障债权人权益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7.采暖期集中供热运行补贴绩效目标表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采暖期集中供热运行补贴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用于支付供暖企业补贴。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1.对新区供暖企业进行补贴，缓解供热单位资金压力，保障新区正常稳定达标供热。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补贴供暖企业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补贴供暖企业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覆盖面积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覆盖面积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2022.11.1至2023.3.25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燃气供热补贴标准 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燃气供热补贴标准 (11月1日至11月14日、3月16日至3月25日)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≤3.87元/立方米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燃气供热补贴标准    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燃气供热补贴标准(法定供热期11月15日至3月15日)    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≤1.82元/立方米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减轻居民经济负担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减轻居民经济负担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≥90元/户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支持供暖企业正常运行，确保居民温暖过冬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支持供暖企业正常运行，确保居民温暖过冬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有力支持供暖企业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投诉率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投诉率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8.采暖期居民冬季清洁取暖运行补贴绩效目标表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采暖期居民冬季清洁取暖运行补贴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用于支付供暖企业运行补贴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1.通过对新区城市地区不少于10个街镇进行补贴，达到巩固我区居民冬季清洁取暖成果，确保群众用得起、用的暖。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补贴街镇数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补贴街镇数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2021.11.1-2022.3.31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煤改电补贴标准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煤改电补贴标准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0.2元/度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煤改气补贴标准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煤改气补贴标准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1.2元/立方米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减少居民用热成本，确保居民供热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减少居民用热成本，确保居民供热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利用清洁能源供暖有效减少二氧化碳排放量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利用清洁能源供暖有效减少二氧化碳排放量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9.城市管理以奖代补资金2023年（津财基指【2023】5号）绩效目标表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城市管理以奖代补资金2023年（津财基指【2023】5号）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28600.00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28600.00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用于支付数字城管平台费用。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1.保障数字城管平台完成网络安全等保测评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保障数字城管平台完成等保测评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保障数字城管平台完成等保测评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保障数字城管平台通过等保测评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保障数字城管平台通过等保测评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通过测评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按时完成数字城管平台等保测评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按时完成数字城管平台等保测评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支付部分测评费用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支付部分测评费用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2.86万元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保障城市管理平台网络安全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保障城市管理平台网络安全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完成等级保护测评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持续保障城市管理平台安全运行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持续保障城市管理平台安全运行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10.城市管理以奖代补资金2023年（津财基指【2023】5号）绩效目标表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城市管理以奖代补资金2023年（津财基指【2023】5号）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3009700.00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3009700.00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用于支付智慧城管项目费用。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1.提升城市管理水平</w:t>
            </w:r>
          </w:p>
          <w:p>
            <w:pPr>
              <w:pStyle w:val="12"/>
            </w:pPr>
            <w:r>
              <w:t>2.保障智慧城管项目建设及运行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保障智慧城管平台运行数量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保障智慧城管平台运行数量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智慧城管平台数据传输正常率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智慧城管平台数据传输正常率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数字化平台智慧城管项目数据采集及时率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数字化平台智慧城管项目数据采集及时率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实时传输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智慧城管平台建设及提升城市管理水平服务事项综合费用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智慧城管平台建设及提升城市管理水平服务事项综合费用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≤26万元/月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逐步完善城市管理平台功能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逐步完善城市管理平台功能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逐步完善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持续提升，完善相关管理办法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11.城市维护费*绩效目标表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城市维护费*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用于归还城市维护欠款。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1.通过完成环境卫生维护工作，保障城市维护项目支出，有效提升城市环境卫生质量。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保障城维项目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保障城维项目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城市维护项目养管达标率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城市维护项目养管达标率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城市维护项目养管及时率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城市维护项目养管及时率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单位养管成本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单位养管成本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提升城市环卫水平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提升城市环卫水平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12.供热配套费*绩效目标表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供热配套费*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用于支付供热配套工程补贴。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1.对不少于5家供暖企业进行补贴，完成建设项目的供热配套，确保建设项目的配套正常供热，提升冬季供暖效果。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补贴供暖企业数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补贴供暖企业数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补贴发放准确性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补贴发放准确性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住宅补贴标准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住宅补贴标准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公建补贴标准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公建补贴标准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≤125元/平方米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完成建设项目的供热配套，确保正常供热，提升供热效果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完成建设项目的供热配套，确保正常供热，提升供热效果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供热企业满意度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供热企业满意度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13.垃圾处理绩效目标表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垃圾处理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用于归还垃圾处理欠款。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1.通过完成农村垃圾、餐厨垃圾处理工作，减少垃圾堆放，改善居民生活环境。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农村垃圾处理量、餐厨垃圾处理量、焚烧垃圾处理量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农村垃圾处理量、餐厨垃圾处理量、焚烧垃圾处理量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≥17.3万吨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农村垃圾处理覆盖率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农村垃圾处理覆盖率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餐厨垃圾处理覆盖率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餐厨垃圾处理覆盖率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垃圾焚烧无害化处理率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垃圾焚烧无害化处理率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农村垃圾处理及时率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农村垃圾处理及时率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厨余垃圾处理及时率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厨余垃圾处理及时率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垃圾焚烧及时率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垃圾焚烧及时率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农村垃圾处理补贴标准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农村垃圾处理补贴标准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≤216元/吨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餐厨垃圾处理补贴标准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餐厨垃圾处理补贴标准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≤167元/吨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垃圾焚烧及时率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垃圾焚烧及时率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≤167元/吨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减少垃圾堆放，改善居民生活环境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减少垃圾堆放，改善居民生活环境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14.绿化工程项目*绩效目标表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绿化工程项目*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用于归还绿化工程欠款。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1.通过支付绿化工程费用，保障工程顺利进行，有效提升新区绿化管理水平。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提高环境质量水平，创建生态宜居城市。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提高环境质量水平，创建生态宜居城市。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持续满足人民群众对理想生活环境的需求。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持续满足人民群众对理想生活环境的需求。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15.新区北三河及交通绿带生态储备林（一期）工程第二批一般债绩效目标表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新区北三河及交通绿带生态储备林（一期）工程第二批一般债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10445901.00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10445901.00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用于支付新区北三河及交通绿带生态储备林（一期）工程欠款。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1.通过实施新区北三河及交通绿带生态储备林（一期）工程，完成绿化工程，工程质量、安全、成本满足预定要求，达到美化城市景观的效果。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≥201.37万平米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≤500≤500元/㎡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提高植被覆盖率和生物多样性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提高植被覆盖率和生物多样性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植被覆盖率显著提增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改善城市环境质量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改善城市环境质量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环境质量显著提升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构建周边生态系统，提升城市品质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构建周边生态系统，提升城市品质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城市品质得到提升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bookmarkStart w:id="0" w:name="_GoBack"/>
      <w:bookmarkEnd w:id="0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Tg3M2NjMmI4NTE3MTc1ZTBjMDc4YTlmMjhjMzgyMTgifQ=="/>
    <w:docVar w:name="KSO_WPS_MARK_KEY" w:val="b6014191-86db-4781-a8dc-322b5ff4aff2"/>
  </w:docVars>
  <w:rsids>
    <w:rsidRoot w:val="00000000"/>
    <w:rsid w:val="22231D3C"/>
    <w:rsid w:val="3C230D8D"/>
    <w:rsid w:val="47143A7C"/>
    <w:rsid w:val="60E91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4" Type="http://schemas.openxmlformats.org/officeDocument/2006/relationships/fontTable" Target="fontTable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2024-01-16T11:57:54Z</dcterms:created>
  <dcterms:modified xsi:type="dcterms:W3CDTF">2024-01-16T03:57:54Z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2024-01-16T11:57:54Z</dcterms:created>
  <dcterms:modified xsi:type="dcterms:W3CDTF">2024-01-16T03:57:54Z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0a9eb6a-84f0-4b1a-af6a-8f799127436d}">
  <ds:schemaRefs/>
</ds:datastoreItem>
</file>

<file path=customXml/itemProps10.xml><?xml version="1.0" encoding="utf-8"?>
<ds:datastoreItem xmlns:ds="http://schemas.openxmlformats.org/officeDocument/2006/customXml" ds:itemID="{1b8227cb-744e-4fca-b3cc-ab6c9ff52b7f}">
  <ds:schemaRefs/>
</ds:datastoreItem>
</file>

<file path=customXml/itemProps11.xml><?xml version="1.0" encoding="utf-8"?>
<ds:datastoreItem xmlns:ds="http://schemas.openxmlformats.org/officeDocument/2006/customXml" ds:itemID="{80254cc5-8856-4b2a-9c08-2070a12896d3}">
  <ds:schemaRefs/>
</ds:datastoreItem>
</file>

<file path=customXml/itemProps12.xml><?xml version="1.0" encoding="utf-8"?>
<ds:datastoreItem xmlns:ds="http://schemas.openxmlformats.org/officeDocument/2006/customXml" ds:itemID="{e7e03f4e-aa85-4269-a810-8e259f68bd44}">
  <ds:schemaRefs/>
</ds:datastoreItem>
</file>

<file path=customXml/itemProps13.xml><?xml version="1.0" encoding="utf-8"?>
<ds:datastoreItem xmlns:ds="http://schemas.openxmlformats.org/officeDocument/2006/customXml" ds:itemID="{6b253550-c5df-47a5-aa36-0ed63ea5a3d4}">
  <ds:schemaRefs/>
</ds:datastoreItem>
</file>

<file path=customXml/itemProps14.xml><?xml version="1.0" encoding="utf-8"?>
<ds:datastoreItem xmlns:ds="http://schemas.openxmlformats.org/officeDocument/2006/customXml" ds:itemID="{40d52e9c-31e2-4280-9910-46e64b28fefc}">
  <ds:schemaRefs/>
</ds:datastoreItem>
</file>

<file path=customXml/itemProps15.xml><?xml version="1.0" encoding="utf-8"?>
<ds:datastoreItem xmlns:ds="http://schemas.openxmlformats.org/officeDocument/2006/customXml" ds:itemID="{5cfa01c1-4c22-429b-bbb6-3e6a1bcda138}">
  <ds:schemaRefs/>
</ds:datastoreItem>
</file>

<file path=customXml/itemProps16.xml><?xml version="1.0" encoding="utf-8"?>
<ds:datastoreItem xmlns:ds="http://schemas.openxmlformats.org/officeDocument/2006/customXml" ds:itemID="{42487b6e-0b17-4a7a-8594-94aef6fb6cee}">
  <ds:schemaRefs/>
</ds:datastoreItem>
</file>

<file path=customXml/itemProps17.xml><?xml version="1.0" encoding="utf-8"?>
<ds:datastoreItem xmlns:ds="http://schemas.openxmlformats.org/officeDocument/2006/customXml" ds:itemID="{87087005-56d8-42b6-877f-18e6eed20ec6}">
  <ds:schemaRefs/>
</ds:datastoreItem>
</file>

<file path=customXml/itemProps18.xml><?xml version="1.0" encoding="utf-8"?>
<ds:datastoreItem xmlns:ds="http://schemas.openxmlformats.org/officeDocument/2006/customXml" ds:itemID="{670b2e00-0c16-4cc0-b98f-d15705b0d73b}">
  <ds:schemaRefs/>
</ds:datastoreItem>
</file>

<file path=customXml/itemProps19.xml><?xml version="1.0" encoding="utf-8"?>
<ds:datastoreItem xmlns:ds="http://schemas.openxmlformats.org/officeDocument/2006/customXml" ds:itemID="{a028d23d-f964-4e32-b877-0244a91af53a}">
  <ds:schemaRefs/>
</ds:datastoreItem>
</file>

<file path=customXml/itemProps2.xml><?xml version="1.0" encoding="utf-8"?>
<ds:datastoreItem xmlns:ds="http://schemas.openxmlformats.org/officeDocument/2006/customXml" ds:itemID="{58cde331-c2c0-4da2-ac08-7efe37c2bf96}">
  <ds:schemaRefs/>
</ds:datastoreItem>
</file>

<file path=customXml/itemProps20.xml><?xml version="1.0" encoding="utf-8"?>
<ds:datastoreItem xmlns:ds="http://schemas.openxmlformats.org/officeDocument/2006/customXml" ds:itemID="{8fb45345-1431-4dc4-a116-e37f80b8ab99}">
  <ds:schemaRefs/>
</ds:datastoreItem>
</file>

<file path=customXml/itemProps21.xml><?xml version="1.0" encoding="utf-8"?>
<ds:datastoreItem xmlns:ds="http://schemas.openxmlformats.org/officeDocument/2006/customXml" ds:itemID="{4857a6e5-5a90-44e6-9277-b1576ec7453f}">
  <ds:schemaRefs/>
</ds:datastoreItem>
</file>

<file path=customXml/itemProps22.xml><?xml version="1.0" encoding="utf-8"?>
<ds:datastoreItem xmlns:ds="http://schemas.openxmlformats.org/officeDocument/2006/customXml" ds:itemID="{ba07c07f-b3ca-45bb-8957-23dd774397b8}">
  <ds:schemaRefs/>
</ds:datastoreItem>
</file>

<file path=customXml/itemProps23.xml><?xml version="1.0" encoding="utf-8"?>
<ds:datastoreItem xmlns:ds="http://schemas.openxmlformats.org/officeDocument/2006/customXml" ds:itemID="{05e08ee7-3b68-4ecb-8c60-9f5213bdf196}">
  <ds:schemaRefs/>
</ds:datastoreItem>
</file>

<file path=customXml/itemProps24.xml><?xml version="1.0" encoding="utf-8"?>
<ds:datastoreItem xmlns:ds="http://schemas.openxmlformats.org/officeDocument/2006/customXml" ds:itemID="{f40b147b-cc24-4466-b231-340402733884}">
  <ds:schemaRefs/>
</ds:datastoreItem>
</file>

<file path=customXml/itemProps25.xml><?xml version="1.0" encoding="utf-8"?>
<ds:datastoreItem xmlns:ds="http://schemas.openxmlformats.org/officeDocument/2006/customXml" ds:itemID="{b016168f-a62a-4af4-ae0b-ca371a1f2e7b}">
  <ds:schemaRefs/>
</ds:datastoreItem>
</file>

<file path=customXml/itemProps26.xml><?xml version="1.0" encoding="utf-8"?>
<ds:datastoreItem xmlns:ds="http://schemas.openxmlformats.org/officeDocument/2006/customXml" ds:itemID="{e2fb995c-d63a-414a-8f9a-dcf7c4baae86}">
  <ds:schemaRefs/>
</ds:datastoreItem>
</file>

<file path=customXml/itemProps27.xml><?xml version="1.0" encoding="utf-8"?>
<ds:datastoreItem xmlns:ds="http://schemas.openxmlformats.org/officeDocument/2006/customXml" ds:itemID="{4142cfa9-1e96-4492-b5f1-490649c4b4a6}">
  <ds:schemaRefs/>
</ds:datastoreItem>
</file>

<file path=customXml/itemProps28.xml><?xml version="1.0" encoding="utf-8"?>
<ds:datastoreItem xmlns:ds="http://schemas.openxmlformats.org/officeDocument/2006/customXml" ds:itemID="{1f5007fa-80c5-4975-84cf-69dc0b4512f1}">
  <ds:schemaRefs/>
</ds:datastoreItem>
</file>

<file path=customXml/itemProps29.xml><?xml version="1.0" encoding="utf-8"?>
<ds:datastoreItem xmlns:ds="http://schemas.openxmlformats.org/officeDocument/2006/customXml" ds:itemID="{711d7479-e7ff-4bf9-84b5-8127ddb102cc}">
  <ds:schemaRefs/>
</ds:datastoreItem>
</file>

<file path=customXml/itemProps3.xml><?xml version="1.0" encoding="utf-8"?>
<ds:datastoreItem xmlns:ds="http://schemas.openxmlformats.org/officeDocument/2006/customXml" ds:itemID="{534c13ae-3074-4ffc-af1b-0c92f4e20ed8}">
  <ds:schemaRefs/>
</ds:datastoreItem>
</file>

<file path=customXml/itemProps30.xml><?xml version="1.0" encoding="utf-8"?>
<ds:datastoreItem xmlns:ds="http://schemas.openxmlformats.org/officeDocument/2006/customXml" ds:itemID="{76135cff-110d-42f2-9f52-f02947cd0c8f}">
  <ds:schemaRefs/>
</ds:datastoreItem>
</file>

<file path=customXml/itemProps31.xml><?xml version="1.0" encoding="utf-8"?>
<ds:datastoreItem xmlns:ds="http://schemas.openxmlformats.org/officeDocument/2006/customXml" ds:itemID="{6f61881d-dac4-43fa-8bf6-b12e5cbbd295}">
  <ds:schemaRefs/>
</ds:datastoreItem>
</file>

<file path=customXml/itemProps32.xml><?xml version="1.0" encoding="utf-8"?>
<ds:datastoreItem xmlns:ds="http://schemas.openxmlformats.org/officeDocument/2006/customXml" ds:itemID="{c488a1ec-8c4e-4124-b39e-657b8f7d44fb}">
  <ds:schemaRefs/>
</ds:datastoreItem>
</file>

<file path=customXml/itemProps33.xml><?xml version="1.0" encoding="utf-8"?>
<ds:datastoreItem xmlns:ds="http://schemas.openxmlformats.org/officeDocument/2006/customXml" ds:itemID="{20baa67e-96a4-48f7-8318-7a393f84c41e}">
  <ds:schemaRefs/>
</ds:datastoreItem>
</file>

<file path=customXml/itemProps34.xml><?xml version="1.0" encoding="utf-8"?>
<ds:datastoreItem xmlns:ds="http://schemas.openxmlformats.org/officeDocument/2006/customXml" ds:itemID="{f311983c-bf7a-4e93-a6da-14aaee256dff}">
  <ds:schemaRefs/>
</ds:datastoreItem>
</file>

<file path=customXml/itemProps35.xml><?xml version="1.0" encoding="utf-8"?>
<ds:datastoreItem xmlns:ds="http://schemas.openxmlformats.org/officeDocument/2006/customXml" ds:itemID="{8f6e8d02-902d-4a29-966f-46b9b2fc151a}">
  <ds:schemaRefs/>
</ds:datastoreItem>
</file>

<file path=customXml/itemProps36.xml><?xml version="1.0" encoding="utf-8"?>
<ds:datastoreItem xmlns:ds="http://schemas.openxmlformats.org/officeDocument/2006/customXml" ds:itemID="{4c6ca592-62d1-4f7f-b1d2-9b1c9ab82c14}">
  <ds:schemaRefs/>
</ds:datastoreItem>
</file>

<file path=customXml/itemProps37.xml><?xml version="1.0" encoding="utf-8"?>
<ds:datastoreItem xmlns:ds="http://schemas.openxmlformats.org/officeDocument/2006/customXml" ds:itemID="{cf3cc9c4-54a7-440a-94fc-bc384acb238d}">
  <ds:schemaRefs/>
</ds:datastoreItem>
</file>

<file path=customXml/itemProps38.xml><?xml version="1.0" encoding="utf-8"?>
<ds:datastoreItem xmlns:ds="http://schemas.openxmlformats.org/officeDocument/2006/customXml" ds:itemID="{0643c4b8-2c02-4e5b-b0b6-5bf13145fe78}">
  <ds:schemaRefs/>
</ds:datastoreItem>
</file>

<file path=customXml/itemProps39.xml><?xml version="1.0" encoding="utf-8"?>
<ds:datastoreItem xmlns:ds="http://schemas.openxmlformats.org/officeDocument/2006/customXml" ds:itemID="{878b0027-75b2-462a-a2b0-5799acc6314f}">
  <ds:schemaRefs/>
</ds:datastoreItem>
</file>

<file path=customXml/itemProps4.xml><?xml version="1.0" encoding="utf-8"?>
<ds:datastoreItem xmlns:ds="http://schemas.openxmlformats.org/officeDocument/2006/customXml" ds:itemID="{23224413-74df-4c9a-a784-6b4e6586febb}">
  <ds:schemaRefs/>
</ds:datastoreItem>
</file>

<file path=customXml/itemProps40.xml><?xml version="1.0" encoding="utf-8"?>
<ds:datastoreItem xmlns:ds="http://schemas.openxmlformats.org/officeDocument/2006/customXml" ds:itemID="{b987c5b1-7fd4-4786-a27b-83fa565c657e}">
  <ds:schemaRefs/>
</ds:datastoreItem>
</file>

<file path=customXml/itemProps41.xml><?xml version="1.0" encoding="utf-8"?>
<ds:datastoreItem xmlns:ds="http://schemas.openxmlformats.org/officeDocument/2006/customXml" ds:itemID="{f6f8390b-9220-4af6-a06a-e5879b9422f1}">
  <ds:schemaRefs/>
</ds:datastoreItem>
</file>

<file path=customXml/itemProps42.xml><?xml version="1.0" encoding="utf-8"?>
<ds:datastoreItem xmlns:ds="http://schemas.openxmlformats.org/officeDocument/2006/customXml" ds:itemID="{5d81e024-41dd-473b-97ed-913673a0c670}">
  <ds:schemaRefs/>
</ds:datastoreItem>
</file>

<file path=customXml/itemProps43.xml><?xml version="1.0" encoding="utf-8"?>
<ds:datastoreItem xmlns:ds="http://schemas.openxmlformats.org/officeDocument/2006/customXml" ds:itemID="{7bf6afe1-7e7c-4fdc-84c2-a88a5d313fb8}">
  <ds:schemaRefs/>
</ds:datastoreItem>
</file>

<file path=customXml/itemProps44.xml><?xml version="1.0" encoding="utf-8"?>
<ds:datastoreItem xmlns:ds="http://schemas.openxmlformats.org/officeDocument/2006/customXml" ds:itemID="{63cbd602-6764-4c84-a899-9a64d960c59f}">
  <ds:schemaRefs/>
</ds:datastoreItem>
</file>

<file path=customXml/itemProps45.xml><?xml version="1.0" encoding="utf-8"?>
<ds:datastoreItem xmlns:ds="http://schemas.openxmlformats.org/officeDocument/2006/customXml" ds:itemID="{a8f90d44-4e4d-4da3-adbf-4c19802a1b7d}">
  <ds:schemaRefs/>
</ds:datastoreItem>
</file>

<file path=customXml/itemProps46.xml><?xml version="1.0" encoding="utf-8"?>
<ds:datastoreItem xmlns:ds="http://schemas.openxmlformats.org/officeDocument/2006/customXml" ds:itemID="{d771a5cc-6c3d-4bdb-b9cf-9979819fe25b}">
  <ds:schemaRefs/>
</ds:datastoreItem>
</file>

<file path=customXml/itemProps47.xml><?xml version="1.0" encoding="utf-8"?>
<ds:datastoreItem xmlns:ds="http://schemas.openxmlformats.org/officeDocument/2006/customXml" ds:itemID="{0f0d77ed-57e2-4e97-8b02-372f7fa2d557}">
  <ds:schemaRefs/>
</ds:datastoreItem>
</file>

<file path=customXml/itemProps48.xml><?xml version="1.0" encoding="utf-8"?>
<ds:datastoreItem xmlns:ds="http://schemas.openxmlformats.org/officeDocument/2006/customXml" ds:itemID="{88729759-f67a-45bc-b321-c4f933e1f60b}">
  <ds:schemaRefs/>
</ds:datastoreItem>
</file>

<file path=customXml/itemProps49.xml><?xml version="1.0" encoding="utf-8"?>
<ds:datastoreItem xmlns:ds="http://schemas.openxmlformats.org/officeDocument/2006/customXml" ds:itemID="{5d3e6d1d-ef97-455b-b228-35c347e58fac}">
  <ds:schemaRefs/>
</ds:datastoreItem>
</file>

<file path=customXml/itemProps5.xml><?xml version="1.0" encoding="utf-8"?>
<ds:datastoreItem xmlns:ds="http://schemas.openxmlformats.org/officeDocument/2006/customXml" ds:itemID="{26a7bb6b-ea31-488c-8600-21fbe689db6a}">
  <ds:schemaRefs/>
</ds:datastoreItem>
</file>

<file path=customXml/itemProps50.xml><?xml version="1.0" encoding="utf-8"?>
<ds:datastoreItem xmlns:ds="http://schemas.openxmlformats.org/officeDocument/2006/customXml" ds:itemID="{aeb7f0d0-143d-4001-874b-7078acde71a0}">
  <ds:schemaRefs/>
</ds:datastoreItem>
</file>

<file path=customXml/itemProps51.xml><?xml version="1.0" encoding="utf-8"?>
<ds:datastoreItem xmlns:ds="http://schemas.openxmlformats.org/officeDocument/2006/customXml" ds:itemID="{fe09286a-f6e0-4a41-a9f3-ed39c3a9b39d}">
  <ds:schemaRefs/>
</ds:datastoreItem>
</file>

<file path=customXml/itemProps52.xml><?xml version="1.0" encoding="utf-8"?>
<ds:datastoreItem xmlns:ds="http://schemas.openxmlformats.org/officeDocument/2006/customXml" ds:itemID="{79744c70-1f13-4d31-a09b-ace778043031}">
  <ds:schemaRefs/>
</ds:datastoreItem>
</file>

<file path=customXml/itemProps53.xml><?xml version="1.0" encoding="utf-8"?>
<ds:datastoreItem xmlns:ds="http://schemas.openxmlformats.org/officeDocument/2006/customXml" ds:itemID="{a774c5b4-53d7-4b45-a588-cc6a85c190a2}">
  <ds:schemaRefs/>
</ds:datastoreItem>
</file>

<file path=customXml/itemProps54.xml><?xml version="1.0" encoding="utf-8"?>
<ds:datastoreItem xmlns:ds="http://schemas.openxmlformats.org/officeDocument/2006/customXml" ds:itemID="{16f6eb5a-8f40-4809-b377-4ec106351a4c}">
  <ds:schemaRefs/>
</ds:datastoreItem>
</file>

<file path=customXml/itemProps55.xml><?xml version="1.0" encoding="utf-8"?>
<ds:datastoreItem xmlns:ds="http://schemas.openxmlformats.org/officeDocument/2006/customXml" ds:itemID="{1d5b3482-92ce-4560-9bca-022f7bbcf992}">
  <ds:schemaRefs/>
</ds:datastoreItem>
</file>

<file path=customXml/itemProps56.xml><?xml version="1.0" encoding="utf-8"?>
<ds:datastoreItem xmlns:ds="http://schemas.openxmlformats.org/officeDocument/2006/customXml" ds:itemID="{1cc4c4ea-af59-4433-b7c7-ed7c23990a87}">
  <ds:schemaRefs/>
</ds:datastoreItem>
</file>

<file path=customXml/itemProps57.xml><?xml version="1.0" encoding="utf-8"?>
<ds:datastoreItem xmlns:ds="http://schemas.openxmlformats.org/officeDocument/2006/customXml" ds:itemID="{f7a3d0d8-f114-4b47-9b9b-b3e481819e04}">
  <ds:schemaRefs/>
</ds:datastoreItem>
</file>

<file path=customXml/itemProps58.xml><?xml version="1.0" encoding="utf-8"?>
<ds:datastoreItem xmlns:ds="http://schemas.openxmlformats.org/officeDocument/2006/customXml" ds:itemID="{5777034e-208a-4edc-a5a0-0bd4b30e9c6b}">
  <ds:schemaRefs/>
</ds:datastoreItem>
</file>

<file path=customXml/itemProps59.xml><?xml version="1.0" encoding="utf-8"?>
<ds:datastoreItem xmlns:ds="http://schemas.openxmlformats.org/officeDocument/2006/customXml" ds:itemID="{3e31bdee-2e9b-46cf-b3d8-b54c19a790a8}">
  <ds:schemaRefs/>
</ds:datastoreItem>
</file>

<file path=customXml/itemProps6.xml><?xml version="1.0" encoding="utf-8"?>
<ds:datastoreItem xmlns:ds="http://schemas.openxmlformats.org/officeDocument/2006/customXml" ds:itemID="{84b8497d-0a7f-44e0-b950-4a81f0a631fb}">
  <ds:schemaRefs/>
</ds:datastoreItem>
</file>

<file path=customXml/itemProps60.xml><?xml version="1.0" encoding="utf-8"?>
<ds:datastoreItem xmlns:ds="http://schemas.openxmlformats.org/officeDocument/2006/customXml" ds:itemID="{f91c4e39-e144-4a2b-a4df-eeb26c629cc6}">
  <ds:schemaRefs/>
</ds:datastoreItem>
</file>

<file path=customXml/itemProps61.xml><?xml version="1.0" encoding="utf-8"?>
<ds:datastoreItem xmlns:ds="http://schemas.openxmlformats.org/officeDocument/2006/customXml" ds:itemID="{40a8ba6e-05d6-4650-b82d-9f5e3246e7dc}">
  <ds:schemaRefs/>
</ds:datastoreItem>
</file>

<file path=customXml/itemProps62.xml><?xml version="1.0" encoding="utf-8"?>
<ds:datastoreItem xmlns:ds="http://schemas.openxmlformats.org/officeDocument/2006/customXml" ds:itemID="{b68f3753-e411-4060-a2d5-661b8a385b03}">
  <ds:schemaRefs/>
</ds:datastoreItem>
</file>

<file path=customXml/itemProps63.xml><?xml version="1.0" encoding="utf-8"?>
<ds:datastoreItem xmlns:ds="http://schemas.openxmlformats.org/officeDocument/2006/customXml" ds:itemID="{862fb459-20b9-42e3-86d3-b5a7dfd6a67b}">
  <ds:schemaRefs/>
</ds:datastoreItem>
</file>

<file path=customXml/itemProps64.xml><?xml version="1.0" encoding="utf-8"?>
<ds:datastoreItem xmlns:ds="http://schemas.openxmlformats.org/officeDocument/2006/customXml" ds:itemID="{ada2eab1-0481-41e7-a14f-7d6a28128873}">
  <ds:schemaRefs/>
</ds:datastoreItem>
</file>

<file path=customXml/itemProps65.xml><?xml version="1.0" encoding="utf-8"?>
<ds:datastoreItem xmlns:ds="http://schemas.openxmlformats.org/officeDocument/2006/customXml" ds:itemID="{997de0b3-4bc8-49ef-89ed-2c1fca54ad21}">
  <ds:schemaRefs/>
</ds:datastoreItem>
</file>

<file path=customXml/itemProps66.xml><?xml version="1.0" encoding="utf-8"?>
<ds:datastoreItem xmlns:ds="http://schemas.openxmlformats.org/officeDocument/2006/customXml" ds:itemID="{b7f84707-fb9d-4e3a-aaf0-183e7f749660}">
  <ds:schemaRefs/>
</ds:datastoreItem>
</file>

<file path=customXml/itemProps67.xml><?xml version="1.0" encoding="utf-8"?>
<ds:datastoreItem xmlns:ds="http://schemas.openxmlformats.org/officeDocument/2006/customXml" ds:itemID="{d0275b40-412b-41e9-b343-4e63870bdc17}">
  <ds:schemaRefs/>
</ds:datastoreItem>
</file>

<file path=customXml/itemProps68.xml><?xml version="1.0" encoding="utf-8"?>
<ds:datastoreItem xmlns:ds="http://schemas.openxmlformats.org/officeDocument/2006/customXml" ds:itemID="{33065950-cd7e-4b95-a416-ef7e3e98a484}">
  <ds:schemaRefs/>
</ds:datastoreItem>
</file>

<file path=customXml/itemProps7.xml><?xml version="1.0" encoding="utf-8"?>
<ds:datastoreItem xmlns:ds="http://schemas.openxmlformats.org/officeDocument/2006/customXml" ds:itemID="{02515d5a-f2d5-4af8-9d24-5b18714c0b53}">
  <ds:schemaRefs/>
</ds:datastoreItem>
</file>

<file path=customXml/itemProps8.xml><?xml version="1.0" encoding="utf-8"?>
<ds:datastoreItem xmlns:ds="http://schemas.openxmlformats.org/officeDocument/2006/customXml" ds:itemID="{2b9006a1-657a-401c-8024-b3e331d9ef74}">
  <ds:schemaRefs/>
</ds:datastoreItem>
</file>

<file path=customXml/itemProps9.xml><?xml version="1.0" encoding="utf-8"?>
<ds:datastoreItem xmlns:ds="http://schemas.openxmlformats.org/officeDocument/2006/customXml" ds:itemID="{23dda818-4a09-456b-a6ea-1c9243ee3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15211</Words>
  <Characters>16715</Characters>
  <TotalTime>11</TotalTime>
  <ScaleCrop>false</ScaleCrop>
  <LinksUpToDate>false</LinksUpToDate>
  <CharactersWithSpaces>17001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2024-01-16T11:58:00Z</dcterms:created>
  <dc:creator>Administrator</dc:creator>
  <cp:lastModifiedBy>shower</cp:lastModifiedBy>
  <dcterms:modified xsi:type="dcterms:W3CDTF">2024-01-31T05:41:00Z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89FCC89628A54C5B9F9C51BC9893DB75_13</vt:lpwstr>
  </property>
</Properties>
</file>